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83BE" w14:textId="3B53E279" w:rsidR="004A22B8" w:rsidRPr="004A22B8" w:rsidRDefault="004A22B8" w:rsidP="00F22AF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</w:pPr>
      <w:r w:rsidRPr="004A22B8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t xml:space="preserve">Volby do zastupitelstev krajů konané </w:t>
      </w:r>
      <w:r w:rsidR="00F22AF9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t xml:space="preserve">ve </w:t>
      </w:r>
      <w:r w:rsidRPr="004A22B8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t>dne</w:t>
      </w:r>
      <w:r w:rsidR="00F22AF9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t>ch</w:t>
      </w:r>
      <w:r w:rsidR="00F22AF9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br/>
      </w:r>
      <w:r w:rsidRPr="004A22B8">
        <w:rPr>
          <w:rFonts w:eastAsia="Times New Roman" w:cstheme="minorHAnsi"/>
          <w:b/>
          <w:bCs/>
          <w:kern w:val="36"/>
          <w:sz w:val="44"/>
          <w:szCs w:val="44"/>
          <w:lang w:eastAsia="cs-CZ"/>
        </w:rPr>
        <w:t>2.10. – 3.10.2020</w:t>
      </w:r>
    </w:p>
    <w:p w14:paraId="45ABE298" w14:textId="77777777" w:rsidR="004A22B8" w:rsidRPr="004A22B8" w:rsidRDefault="004A22B8" w:rsidP="004A22B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4A22B8">
        <w:rPr>
          <w:rFonts w:eastAsia="Times New Roman" w:cstheme="minorHAnsi"/>
          <w:b/>
          <w:bCs/>
          <w:sz w:val="36"/>
          <w:szCs w:val="36"/>
          <w:lang w:eastAsia="cs-CZ"/>
        </w:rPr>
        <w:t xml:space="preserve">Výsledky hlasování za územní celky </w:t>
      </w:r>
    </w:p>
    <w:p w14:paraId="6E20C180" w14:textId="77777777" w:rsidR="004A22B8" w:rsidRPr="004A22B8" w:rsidRDefault="004A22B8" w:rsidP="004A22B8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4A22B8">
        <w:rPr>
          <w:rFonts w:eastAsia="Times New Roman" w:cstheme="minorHAnsi"/>
          <w:b/>
          <w:bCs/>
          <w:sz w:val="27"/>
          <w:szCs w:val="27"/>
          <w:lang w:eastAsia="cs-CZ"/>
        </w:rPr>
        <w:t>Kraj: Olomoucký kraj</w:t>
      </w:r>
    </w:p>
    <w:p w14:paraId="79AC34FF" w14:textId="77777777" w:rsidR="004A22B8" w:rsidRPr="004A22B8" w:rsidRDefault="004A22B8" w:rsidP="004A22B8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4A22B8">
        <w:rPr>
          <w:rFonts w:eastAsia="Times New Roman" w:cstheme="minorHAnsi"/>
          <w:b/>
          <w:bCs/>
          <w:sz w:val="27"/>
          <w:szCs w:val="27"/>
          <w:lang w:eastAsia="cs-CZ"/>
        </w:rPr>
        <w:t>Okres: Prostějov</w:t>
      </w:r>
    </w:p>
    <w:p w14:paraId="5E7A113F" w14:textId="77777777" w:rsidR="004A22B8" w:rsidRPr="004A22B8" w:rsidRDefault="004A22B8" w:rsidP="004A22B8">
      <w:pPr>
        <w:spacing w:before="120" w:after="12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4A22B8">
        <w:rPr>
          <w:rFonts w:eastAsia="Times New Roman" w:cstheme="minorHAnsi"/>
          <w:b/>
          <w:bCs/>
          <w:sz w:val="27"/>
          <w:szCs w:val="27"/>
          <w:lang w:eastAsia="cs-CZ"/>
        </w:rPr>
        <w:t>Obec: Lešany</w:t>
      </w:r>
    </w:p>
    <w:p w14:paraId="0BF48C69" w14:textId="4579D084" w:rsidR="004A22B8" w:rsidRPr="004A22B8" w:rsidRDefault="00F22AF9" w:rsidP="004A22B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Tabulka: </w:t>
      </w:r>
      <w:r w:rsidR="004A22B8" w:rsidRPr="004A22B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Výsledky hlasování za územní celky – Obec Lešany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454"/>
        <w:gridCol w:w="749"/>
        <w:gridCol w:w="1246"/>
        <w:gridCol w:w="1134"/>
        <w:gridCol w:w="1417"/>
        <w:gridCol w:w="1418"/>
        <w:gridCol w:w="850"/>
        <w:gridCol w:w="1134"/>
      </w:tblGrid>
      <w:tr w:rsidR="004A22B8" w:rsidRPr="004A22B8" w14:paraId="21A0C09B" w14:textId="77777777" w:rsidTr="00F22AF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FBB488C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1216" w:type="dxa"/>
            <w:vMerge w:val="restart"/>
            <w:shd w:val="clear" w:color="auto" w:fill="FFF2CC" w:themeFill="accent4" w:themeFillTint="33"/>
            <w:vAlign w:val="center"/>
            <w:hideMark/>
          </w:tcPr>
          <w:p w14:paraId="0EDB09BD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Voliči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1104" w:type="dxa"/>
            <w:vMerge w:val="restart"/>
            <w:vAlign w:val="center"/>
            <w:hideMark/>
          </w:tcPr>
          <w:p w14:paraId="04115A33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Vydané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1387" w:type="dxa"/>
            <w:vMerge w:val="restart"/>
            <w:shd w:val="clear" w:color="auto" w:fill="FFF2CC" w:themeFill="accent4" w:themeFillTint="33"/>
            <w:vAlign w:val="center"/>
            <w:hideMark/>
          </w:tcPr>
          <w:p w14:paraId="28BE1565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Volební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1388" w:type="dxa"/>
            <w:vMerge w:val="restart"/>
            <w:vAlign w:val="center"/>
            <w:hideMark/>
          </w:tcPr>
          <w:p w14:paraId="1F478661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Odevzdané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820" w:type="dxa"/>
            <w:vMerge w:val="restart"/>
            <w:shd w:val="clear" w:color="auto" w:fill="FFF2CC" w:themeFill="accent4" w:themeFillTint="33"/>
            <w:vAlign w:val="center"/>
            <w:hideMark/>
          </w:tcPr>
          <w:p w14:paraId="15FB040B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Platné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1089" w:type="dxa"/>
            <w:vMerge w:val="restart"/>
            <w:vAlign w:val="center"/>
            <w:hideMark/>
          </w:tcPr>
          <w:p w14:paraId="59D6D470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% platných</w:t>
            </w: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4A22B8" w:rsidRPr="004A22B8" w14:paraId="5DD06A15" w14:textId="77777777" w:rsidTr="00F22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9ADB6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14:paraId="2159E9D3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6BFACE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1216" w:type="dxa"/>
            <w:vMerge/>
            <w:shd w:val="clear" w:color="auto" w:fill="FFF2CC" w:themeFill="accent4" w:themeFillTint="33"/>
            <w:vAlign w:val="center"/>
            <w:hideMark/>
          </w:tcPr>
          <w:p w14:paraId="76815852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B26376D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7" w:type="dxa"/>
            <w:vMerge/>
            <w:shd w:val="clear" w:color="auto" w:fill="FFF2CC" w:themeFill="accent4" w:themeFillTint="33"/>
            <w:vAlign w:val="center"/>
            <w:hideMark/>
          </w:tcPr>
          <w:p w14:paraId="64293154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14:paraId="1B565077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vMerge/>
            <w:shd w:val="clear" w:color="auto" w:fill="FFF2CC" w:themeFill="accent4" w:themeFillTint="33"/>
            <w:vAlign w:val="center"/>
            <w:hideMark/>
          </w:tcPr>
          <w:p w14:paraId="59599CC0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14:paraId="5DDF6271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22B8" w:rsidRPr="004A22B8" w14:paraId="73B0F036" w14:textId="77777777" w:rsidTr="00F22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28A16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F83B64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0B5D84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1216" w:type="dxa"/>
            <w:shd w:val="clear" w:color="auto" w:fill="FFF2CC" w:themeFill="accent4" w:themeFillTint="33"/>
            <w:vAlign w:val="center"/>
            <w:hideMark/>
          </w:tcPr>
          <w:p w14:paraId="3A0F8A43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304</w:t>
            </w:r>
          </w:p>
        </w:tc>
        <w:tc>
          <w:tcPr>
            <w:tcW w:w="1104" w:type="dxa"/>
            <w:vAlign w:val="center"/>
            <w:hideMark/>
          </w:tcPr>
          <w:p w14:paraId="0138091B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1387" w:type="dxa"/>
            <w:shd w:val="clear" w:color="auto" w:fill="FFF2CC" w:themeFill="accent4" w:themeFillTint="33"/>
            <w:vAlign w:val="center"/>
            <w:hideMark/>
          </w:tcPr>
          <w:p w14:paraId="5DC1FF56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37,50</w:t>
            </w:r>
          </w:p>
        </w:tc>
        <w:tc>
          <w:tcPr>
            <w:tcW w:w="1388" w:type="dxa"/>
            <w:vAlign w:val="center"/>
            <w:hideMark/>
          </w:tcPr>
          <w:p w14:paraId="766D7EBA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820" w:type="dxa"/>
            <w:shd w:val="clear" w:color="auto" w:fill="FFF2CC" w:themeFill="accent4" w:themeFillTint="33"/>
            <w:vAlign w:val="center"/>
            <w:hideMark/>
          </w:tcPr>
          <w:p w14:paraId="61A38DDE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1089" w:type="dxa"/>
            <w:vAlign w:val="center"/>
            <w:hideMark/>
          </w:tcPr>
          <w:p w14:paraId="5A8677DB" w14:textId="77777777" w:rsidR="004A22B8" w:rsidRPr="004A22B8" w:rsidRDefault="004A22B8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98,25</w:t>
            </w:r>
          </w:p>
        </w:tc>
      </w:tr>
    </w:tbl>
    <w:p w14:paraId="4B31CF76" w14:textId="77777777" w:rsidR="00F22AF9" w:rsidRPr="004A22B8" w:rsidRDefault="004A22B8" w:rsidP="00F22AF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A22B8">
        <w:rPr>
          <w:rFonts w:eastAsia="Times New Roman" w:cstheme="minorHAnsi"/>
          <w:sz w:val="24"/>
          <w:szCs w:val="24"/>
          <w:lang w:eastAsia="cs-CZ"/>
        </w:rPr>
        <w:t>Tabulka</w:t>
      </w:r>
      <w:r w:rsidR="00F22AF9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F22AF9" w:rsidRPr="004A22B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Výsledky hlasování za územní celky – Obec Lešany – část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4506"/>
        <w:gridCol w:w="1164"/>
        <w:gridCol w:w="992"/>
      </w:tblGrid>
      <w:tr w:rsidR="00F22AF9" w:rsidRPr="004A22B8" w14:paraId="28F84DAF" w14:textId="77777777" w:rsidTr="00F22AF9">
        <w:trPr>
          <w:tblCellSpacing w:w="15" w:type="dxa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134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661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</w:tr>
      <w:tr w:rsidR="00F22AF9" w:rsidRPr="004A22B8" w14:paraId="4A708EFA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21D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1D93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5E7B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5280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%</w:t>
            </w:r>
          </w:p>
        </w:tc>
      </w:tr>
      <w:tr w:rsidR="00F22AF9" w:rsidRPr="004A22B8" w14:paraId="39989E4F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E862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D017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F00D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F991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0,00</w:t>
            </w:r>
          </w:p>
        </w:tc>
      </w:tr>
      <w:tr w:rsidR="00F22AF9" w:rsidRPr="004A22B8" w14:paraId="39AA12F2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FE224E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76C980" w14:textId="1ADAAA60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Svoboda a př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ímá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demokracie (SPD)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1D120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4AAC21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8,03</w:t>
            </w:r>
          </w:p>
        </w:tc>
      </w:tr>
      <w:tr w:rsidR="00F22AF9" w:rsidRPr="004A22B8" w14:paraId="2B5D7F08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A59DDD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A5F9DC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PIRÁTI a STAROSTOVÉ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6F26D7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31EF9A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18,75</w:t>
            </w:r>
          </w:p>
        </w:tc>
      </w:tr>
      <w:tr w:rsidR="00F22AF9" w:rsidRPr="004A22B8" w14:paraId="2C566771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5B5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5563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9F7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6728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0,00</w:t>
            </w:r>
          </w:p>
        </w:tc>
      </w:tr>
      <w:tr w:rsidR="00F22AF9" w:rsidRPr="004A22B8" w14:paraId="1534A699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CB2D13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8CEF45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C3FAD8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7ADC9B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3,57</w:t>
            </w:r>
          </w:p>
        </w:tc>
      </w:tr>
      <w:tr w:rsidR="00F22AF9" w:rsidRPr="004A22B8" w14:paraId="353A576F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E80B75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0C531C" w14:textId="70F3BDB8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Dělnic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ká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str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ana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sociální spravedl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DD1737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D05BB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0,89</w:t>
            </w:r>
          </w:p>
        </w:tc>
      </w:tr>
      <w:tr w:rsidR="00F22AF9" w:rsidRPr="004A22B8" w14:paraId="0241B0C4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390B41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716C7F" w14:textId="531CD610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DRUŽENÍ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PR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 REPUBLIKU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-RE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PUBLIKÁNSKÁ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STR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ANA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ČECH,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MORAVY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SLEZ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5BFA3C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9BAF2D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0,89</w:t>
            </w:r>
          </w:p>
        </w:tc>
      </w:tr>
      <w:tr w:rsidR="00F22AF9" w:rsidRPr="004A22B8" w14:paraId="131B973A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2712CA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08A314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6522FD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FC0CE4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34,82</w:t>
            </w:r>
          </w:p>
        </w:tc>
      </w:tr>
      <w:tr w:rsidR="00F22AF9" w:rsidRPr="004A22B8" w14:paraId="2ACD81AA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8552BB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C38E6D" w14:textId="22D32315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ČSSD a Patrioti Olom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ouckého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kraje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3BB1C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10D3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3,57</w:t>
            </w:r>
          </w:p>
        </w:tc>
      </w:tr>
      <w:tr w:rsidR="00F22AF9" w:rsidRPr="004A22B8" w14:paraId="2B64F7CF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42476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78435" w14:textId="1227E9CF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Komunistická str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ana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Čech a Moravy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7A7B7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9F5BE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0,89</w:t>
            </w:r>
          </w:p>
        </w:tc>
      </w:tr>
      <w:tr w:rsidR="00F22AF9" w:rsidRPr="004A22B8" w14:paraId="4383AF11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837E2A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8BF36A" w14:textId="53810E24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Spojenci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- koalice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pro Olomoucký 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060166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70825F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25,89</w:t>
            </w:r>
          </w:p>
        </w:tc>
      </w:tr>
      <w:tr w:rsidR="00F22AF9" w:rsidRPr="004A22B8" w14:paraId="694B0AC5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DFF9C4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D9ED6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Soukromníci a 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4327EB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5F5AB5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0,89</w:t>
            </w:r>
          </w:p>
        </w:tc>
      </w:tr>
      <w:tr w:rsidR="00F22AF9" w:rsidRPr="004A22B8" w14:paraId="24CD2A82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E91B2D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C497F7" w14:textId="5C40211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Koruna Česká (monarch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istická </w:t>
            </w: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strana)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06BA11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1D0820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1,78</w:t>
            </w:r>
          </w:p>
        </w:tc>
      </w:tr>
      <w:tr w:rsidR="00F22AF9" w:rsidRPr="004A22B8" w14:paraId="02CE27C6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F45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64B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Trikolóra hnutí občanů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1BF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1AA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0,00</w:t>
            </w:r>
          </w:p>
        </w:tc>
      </w:tr>
      <w:tr w:rsidR="00F22AF9" w:rsidRPr="004A22B8" w14:paraId="4217C2B7" w14:textId="77777777" w:rsidTr="00F22AF9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7DC" w14:textId="77777777" w:rsidR="00F22AF9" w:rsidRPr="004A22B8" w:rsidRDefault="00F22AF9" w:rsidP="00F22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CDDA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ROZUMNÍ - Petr</w:t>
            </w:r>
            <w:proofErr w:type="gramEnd"/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Hannig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740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109" w14:textId="77777777" w:rsidR="00F22AF9" w:rsidRPr="004A22B8" w:rsidRDefault="00F22AF9" w:rsidP="004A22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A22B8">
              <w:rPr>
                <w:rFonts w:eastAsia="Times New Roman" w:cstheme="minorHAnsi"/>
                <w:sz w:val="24"/>
                <w:szCs w:val="24"/>
                <w:lang w:eastAsia="cs-CZ"/>
              </w:rPr>
              <w:t>0,00</w:t>
            </w:r>
          </w:p>
        </w:tc>
      </w:tr>
      <w:tr w:rsidR="00F22AF9" w:rsidRPr="004A22B8" w14:paraId="3CDEF58C" w14:textId="77777777" w:rsidTr="00F22AF9">
        <w:trPr>
          <w:tblCellSpacing w:w="15" w:type="dxa"/>
        </w:trPr>
        <w:tc>
          <w:tcPr>
            <w:tcW w:w="659" w:type="dxa"/>
            <w:vAlign w:val="center"/>
          </w:tcPr>
          <w:p w14:paraId="2495CD6F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vAlign w:val="center"/>
          </w:tcPr>
          <w:p w14:paraId="21F6E4D5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17B57A20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vAlign w:val="center"/>
          </w:tcPr>
          <w:p w14:paraId="281AE0B0" w14:textId="77777777" w:rsidR="00F22AF9" w:rsidRPr="004A22B8" w:rsidRDefault="00F22AF9" w:rsidP="004A22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507ECB48" w14:textId="4909330A" w:rsidR="002F25F8" w:rsidRDefault="00731942" w:rsidP="004A22B8">
      <w:pPr>
        <w:spacing w:before="100" w:beforeAutospacing="1" w:after="100" w:afterAutospacing="1" w:line="240" w:lineRule="auto"/>
        <w:outlineLvl w:val="3"/>
        <w:rPr>
          <w:rFonts w:cstheme="minorHAnsi"/>
        </w:rPr>
      </w:pPr>
      <w:r>
        <w:rPr>
          <w:rFonts w:cstheme="minorHAnsi"/>
        </w:rPr>
        <w:t xml:space="preserve">Zdroj: </w:t>
      </w:r>
      <w:hyperlink r:id="rId4" w:history="1">
        <w:r w:rsidRPr="00462184">
          <w:rPr>
            <w:rStyle w:val="Hypertextovodkaz"/>
            <w:rFonts w:cstheme="minorHAnsi"/>
          </w:rPr>
          <w:t>https://www.volby.cz/pls/kz2020/kz311?xjazyk=CZ&amp;xkraj=11&amp;xnumnuts=7103&amp;xobec=589683</w:t>
        </w:r>
      </w:hyperlink>
    </w:p>
    <w:p w14:paraId="43CE66B5" w14:textId="77777777" w:rsidR="00731942" w:rsidRPr="004A22B8" w:rsidRDefault="00731942" w:rsidP="004A22B8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sectPr w:rsidR="00731942" w:rsidRPr="004A22B8" w:rsidSect="004A22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8"/>
    <w:rsid w:val="002F25F8"/>
    <w:rsid w:val="004A22B8"/>
    <w:rsid w:val="00731942"/>
    <w:rsid w:val="00F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A16"/>
  <w15:chartTrackingRefBased/>
  <w15:docId w15:val="{92A1D3BA-B05A-46D4-AC44-C64A160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2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A2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2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22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22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22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22B8"/>
    <w:rPr>
      <w:color w:val="0000FF"/>
      <w:u w:val="single"/>
    </w:rPr>
  </w:style>
  <w:style w:type="paragraph" w:customStyle="1" w:styleId="drobekback">
    <w:name w:val="drobek_back"/>
    <w:basedOn w:val="Normln"/>
    <w:rsid w:val="004A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31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by.cz/pls/kz2020/kz311?xjazyk=CZ&amp;xkraj=11&amp;xnumnuts=7103&amp;xobec=5896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Volby do zastupitelstev krajů konané dne 2.10. – 3.10.2020 </vt:lpstr>
      <vt:lpstr>    Výsledky hlasování za územní celky </vt:lpstr>
      <vt:lpstr>        Kraj: Olomoucký kraj</vt:lpstr>
      <vt:lpstr>        Okres: Prostějov</vt:lpstr>
      <vt:lpstr>        Obec: Lešany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Bábková</dc:creator>
  <cp:keywords/>
  <dc:description/>
  <cp:lastModifiedBy>Vladislava Bábková</cp:lastModifiedBy>
  <cp:revision>3</cp:revision>
  <dcterms:created xsi:type="dcterms:W3CDTF">2020-10-03T14:11:00Z</dcterms:created>
  <dcterms:modified xsi:type="dcterms:W3CDTF">2020-10-03T14:36:00Z</dcterms:modified>
</cp:coreProperties>
</file>